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B0" w:rsidRDefault="00E10EB0" w:rsidP="00E10EB0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E10EB0" w:rsidRDefault="00E10EB0" w:rsidP="00E10EB0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10EB0" w:rsidRDefault="00E10EB0" w:rsidP="00E10EB0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E10EB0" w:rsidRPr="003C02E2" w:rsidRDefault="00477666" w:rsidP="00E10EB0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 </w:t>
      </w:r>
      <w:r w:rsidR="003C02E2" w:rsidRPr="003C02E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3C02E2" w:rsidRPr="003C02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NAPOJE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E10EB0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Staw-ka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poda-tku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E10EB0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B0" w:rsidRDefault="00E1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6B0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6B0" w:rsidRDefault="0030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Pr="00021C40" w:rsidRDefault="003046B0" w:rsidP="00A76592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 w:rsidRPr="00021C40">
              <w:t>Sok  w kartoniku 200ml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Pr="00DA6909" w:rsidRDefault="003046B0" w:rsidP="00A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0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Pr="00DA6909" w:rsidRDefault="00E23C9B" w:rsidP="00A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46B0" w:rsidRPr="00DA69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6B0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6B0" w:rsidRDefault="0030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Pr="00021C40" w:rsidRDefault="003046B0" w:rsidP="00A76592">
            <w:pPr>
              <w:pStyle w:val="Zawartotabeli"/>
              <w:snapToGrid w:val="0"/>
            </w:pPr>
            <w:r w:rsidRPr="00021C40">
              <w:t>Napój w kartoniku 200ml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Pr="00DA6909" w:rsidRDefault="003046B0" w:rsidP="00A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0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Pr="00DA6909" w:rsidRDefault="00E23C9B" w:rsidP="003C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2D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6B0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6B0" w:rsidRDefault="0030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Pr="00021C40" w:rsidRDefault="003046B0" w:rsidP="00A76592">
            <w:pPr>
              <w:pStyle w:val="Zawartotabeli"/>
              <w:snapToGrid w:val="0"/>
            </w:pPr>
            <w:r w:rsidRPr="00021C40">
              <w:t>Woda mineralna gazowana 1,5l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Pr="00DA6909" w:rsidRDefault="003046B0" w:rsidP="00A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0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Pr="00DA6909" w:rsidRDefault="00612D08" w:rsidP="00A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46B0" w:rsidRPr="00DA6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C9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9" w:rsidRDefault="003C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9" w:rsidRPr="00021C40" w:rsidRDefault="003C1DC9" w:rsidP="00AF5295">
            <w:pPr>
              <w:pStyle w:val="Zawartotabeli"/>
              <w:snapToGrid w:val="0"/>
            </w:pPr>
            <w:r w:rsidRPr="00021C40">
              <w:t xml:space="preserve">Woda mineralna </w:t>
            </w:r>
            <w:r>
              <w:t>nie</w:t>
            </w:r>
            <w:r w:rsidRPr="00021C40">
              <w:t>gazowana 1,5l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9" w:rsidRPr="00DA6909" w:rsidRDefault="003C1DC9" w:rsidP="00AF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0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9" w:rsidRPr="00DA6909" w:rsidRDefault="003C1DC9" w:rsidP="00A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9" w:rsidRDefault="003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9" w:rsidRDefault="003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9" w:rsidRDefault="003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9" w:rsidRDefault="003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9" w:rsidRDefault="003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9" w:rsidRDefault="003C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6B0" w:rsidTr="003C0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6B0" w:rsidRDefault="003C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Pr="00021C40" w:rsidRDefault="003046B0" w:rsidP="00A76592">
            <w:pPr>
              <w:pStyle w:val="Zawartotabeli"/>
              <w:snapToGrid w:val="0"/>
            </w:pPr>
            <w:r w:rsidRPr="00021C40">
              <w:t>Syrop do rozcieńczania 500ml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Pr="00DA6909" w:rsidRDefault="003046B0" w:rsidP="00A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09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Pr="00DA6909" w:rsidRDefault="003C1DC9" w:rsidP="00A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0" w:rsidRDefault="0030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EB0" w:rsidRDefault="00E10EB0" w:rsidP="00E10EB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F0CAE" w:rsidRDefault="006F0CAE" w:rsidP="006F0CA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331442" w:rsidRPr="003C1DC9" w:rsidRDefault="006F0CAE" w:rsidP="003C1DC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sectPr w:rsidR="00331442" w:rsidRPr="003C1DC9" w:rsidSect="00E10EB0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76" w:rsidRDefault="00106176" w:rsidP="00F0063B">
      <w:pPr>
        <w:spacing w:after="0" w:line="240" w:lineRule="auto"/>
      </w:pPr>
      <w:r>
        <w:separator/>
      </w:r>
    </w:p>
  </w:endnote>
  <w:endnote w:type="continuationSeparator" w:id="1">
    <w:p w:rsidR="00106176" w:rsidRDefault="00106176" w:rsidP="00F0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1047"/>
      <w:docPartObj>
        <w:docPartGallery w:val="Page Numbers (Bottom of Page)"/>
        <w:docPartUnique/>
      </w:docPartObj>
    </w:sdtPr>
    <w:sdtContent>
      <w:p w:rsidR="00F0063B" w:rsidRDefault="006A7465">
        <w:pPr>
          <w:pStyle w:val="Stopka"/>
          <w:jc w:val="center"/>
        </w:pPr>
        <w:fldSimple w:instr=" PAGE   \* MERGEFORMAT ">
          <w:r w:rsidR="00E23C9B">
            <w:rPr>
              <w:noProof/>
            </w:rPr>
            <w:t>1</w:t>
          </w:r>
        </w:fldSimple>
      </w:p>
    </w:sdtContent>
  </w:sdt>
  <w:p w:rsidR="00F0063B" w:rsidRDefault="00F006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76" w:rsidRDefault="00106176" w:rsidP="00F0063B">
      <w:pPr>
        <w:spacing w:after="0" w:line="240" w:lineRule="auto"/>
      </w:pPr>
      <w:r>
        <w:separator/>
      </w:r>
    </w:p>
  </w:footnote>
  <w:footnote w:type="continuationSeparator" w:id="1">
    <w:p w:rsidR="00106176" w:rsidRDefault="00106176" w:rsidP="00F0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EB0"/>
    <w:rsid w:val="000C3FD1"/>
    <w:rsid w:val="00106176"/>
    <w:rsid w:val="002D501E"/>
    <w:rsid w:val="003046B0"/>
    <w:rsid w:val="00331442"/>
    <w:rsid w:val="003C02E2"/>
    <w:rsid w:val="003C1DC9"/>
    <w:rsid w:val="00423337"/>
    <w:rsid w:val="00477666"/>
    <w:rsid w:val="00562464"/>
    <w:rsid w:val="005B6B43"/>
    <w:rsid w:val="006008F8"/>
    <w:rsid w:val="00612D08"/>
    <w:rsid w:val="00656820"/>
    <w:rsid w:val="006A7465"/>
    <w:rsid w:val="006F0CAE"/>
    <w:rsid w:val="00903BAF"/>
    <w:rsid w:val="00A15F0C"/>
    <w:rsid w:val="00B30654"/>
    <w:rsid w:val="00BC7889"/>
    <w:rsid w:val="00E10EB0"/>
    <w:rsid w:val="00E23C9B"/>
    <w:rsid w:val="00EE1D3D"/>
    <w:rsid w:val="00F0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10E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0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63B"/>
  </w:style>
  <w:style w:type="paragraph" w:styleId="Stopka">
    <w:name w:val="footer"/>
    <w:basedOn w:val="Normalny"/>
    <w:link w:val="StopkaZnak"/>
    <w:uiPriority w:val="99"/>
    <w:unhideWhenUsed/>
    <w:rsid w:val="00F0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624</Characters>
  <Application>Microsoft Office Word</Application>
  <DocSecurity>0</DocSecurity>
  <Lines>5</Lines>
  <Paragraphs>1</Paragraphs>
  <ScaleCrop>false</ScaleCrop>
  <Company>Twoja nazwa firmy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14</cp:revision>
  <cp:lastPrinted>2013-06-21T08:00:00Z</cp:lastPrinted>
  <dcterms:created xsi:type="dcterms:W3CDTF">2012-01-23T12:21:00Z</dcterms:created>
  <dcterms:modified xsi:type="dcterms:W3CDTF">2013-12-03T07:29:00Z</dcterms:modified>
</cp:coreProperties>
</file>